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F3988">
        <w:rPr>
          <w:rFonts w:ascii="Times New Roman" w:hAnsi="Times New Roman" w:cs="Times New Roman"/>
          <w:b/>
        </w:rPr>
        <w:t xml:space="preserve">ей Караваева Г.В., Караваевой Г.Е., Малышева А.Н., Караваева Е.Г.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592812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592812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EF3988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 Геннадий Валерианович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830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90C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EF398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F398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8B0845">
            <w:pPr>
              <w:rPr>
                <w:rFonts w:ascii="Times New Roman" w:hAnsi="Times New Roman" w:cs="Times New Roman"/>
              </w:rPr>
            </w:pPr>
          </w:p>
        </w:tc>
      </w:tr>
    </w:tbl>
    <w:p w:rsidR="008B0845" w:rsidRPr="008B0845" w:rsidRDefault="008B0845" w:rsidP="008B08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0845">
        <w:rPr>
          <w:rFonts w:ascii="Times New Roman" w:hAnsi="Times New Roman" w:cs="Times New Roman"/>
        </w:rPr>
        <w:t>1.</w:t>
      </w:r>
      <w:r w:rsidR="00EF3988">
        <w:rPr>
          <w:rFonts w:ascii="Times New Roman" w:hAnsi="Times New Roman" w:cs="Times New Roman"/>
        </w:rPr>
        <w:t>2</w:t>
      </w:r>
      <w:r w:rsidRPr="008B0845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B0845" w:rsidRPr="008B0845" w:rsidTr="008D514E">
        <w:tc>
          <w:tcPr>
            <w:tcW w:w="2943" w:type="dxa"/>
          </w:tcPr>
          <w:p w:rsidR="008B0845" w:rsidRPr="008B0845" w:rsidRDefault="008B0845" w:rsidP="008B0845">
            <w:pPr>
              <w:jc w:val="both"/>
              <w:rPr>
                <w:rFonts w:ascii="Times New Roman" w:hAnsi="Times New Roman" w:cs="Times New Roman"/>
              </w:rPr>
            </w:pPr>
            <w:r w:rsidRPr="008B084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B0845" w:rsidRPr="008B0845" w:rsidRDefault="00EF3988" w:rsidP="008B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Караваева Галина </w:t>
            </w:r>
            <w:proofErr w:type="spellStart"/>
            <w:r>
              <w:rPr>
                <w:rFonts w:ascii="Times New Roman" w:hAnsi="Times New Roman" w:cs="Times New Roman"/>
              </w:rPr>
              <w:t>Евграфовна</w:t>
            </w:r>
            <w:proofErr w:type="spellEnd"/>
          </w:p>
        </w:tc>
      </w:tr>
      <w:tr w:rsidR="008B0845" w:rsidRPr="008B0845" w:rsidTr="008D514E">
        <w:tc>
          <w:tcPr>
            <w:tcW w:w="2943" w:type="dxa"/>
          </w:tcPr>
          <w:p w:rsidR="008B0845" w:rsidRPr="008B0845" w:rsidRDefault="008B0845" w:rsidP="008B0845">
            <w:pPr>
              <w:jc w:val="both"/>
              <w:rPr>
                <w:rFonts w:ascii="Times New Roman" w:hAnsi="Times New Roman" w:cs="Times New Roman"/>
              </w:rPr>
            </w:pPr>
            <w:r w:rsidRPr="008B084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B0845" w:rsidRPr="008B0845" w:rsidRDefault="008B0845" w:rsidP="00EF3988">
            <w:pPr>
              <w:rPr>
                <w:rFonts w:ascii="Times New Roman" w:hAnsi="Times New Roman" w:cs="Times New Roman"/>
              </w:rPr>
            </w:pPr>
          </w:p>
        </w:tc>
      </w:tr>
      <w:tr w:rsidR="008B0845" w:rsidRPr="008B0845" w:rsidTr="008D514E">
        <w:tc>
          <w:tcPr>
            <w:tcW w:w="2943" w:type="dxa"/>
          </w:tcPr>
          <w:p w:rsidR="008B0845" w:rsidRPr="008B0845" w:rsidRDefault="008B0845" w:rsidP="008B0845">
            <w:pPr>
              <w:jc w:val="both"/>
              <w:rPr>
                <w:rFonts w:ascii="Times New Roman" w:hAnsi="Times New Roman" w:cs="Times New Roman"/>
              </w:rPr>
            </w:pPr>
            <w:r w:rsidRPr="008B084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B0845" w:rsidRPr="008B0845" w:rsidRDefault="008B0845" w:rsidP="008B08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0845" w:rsidRPr="008B0845" w:rsidTr="008D514E">
        <w:tc>
          <w:tcPr>
            <w:tcW w:w="2943" w:type="dxa"/>
          </w:tcPr>
          <w:p w:rsidR="008B0845" w:rsidRPr="008B0845" w:rsidRDefault="008B0845" w:rsidP="008B0845">
            <w:pPr>
              <w:jc w:val="both"/>
              <w:rPr>
                <w:rFonts w:ascii="Times New Roman" w:hAnsi="Times New Roman" w:cs="Times New Roman"/>
              </w:rPr>
            </w:pPr>
            <w:r w:rsidRPr="008B084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8B0845" w:rsidRPr="008B0845" w:rsidRDefault="008B0845" w:rsidP="00EF3988">
            <w:pPr>
              <w:rPr>
                <w:rFonts w:ascii="Times New Roman" w:hAnsi="Times New Roman" w:cs="Times New Roman"/>
              </w:rPr>
            </w:pPr>
          </w:p>
        </w:tc>
      </w:tr>
      <w:tr w:rsidR="008B0845" w:rsidRPr="008B0845" w:rsidTr="008D514E">
        <w:tc>
          <w:tcPr>
            <w:tcW w:w="2943" w:type="dxa"/>
          </w:tcPr>
          <w:p w:rsidR="008B0845" w:rsidRPr="008B0845" w:rsidRDefault="008B0845" w:rsidP="008B0845">
            <w:pPr>
              <w:jc w:val="both"/>
              <w:rPr>
                <w:rFonts w:ascii="Times New Roman" w:hAnsi="Times New Roman" w:cs="Times New Roman"/>
              </w:rPr>
            </w:pPr>
            <w:r w:rsidRPr="008B084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B0845" w:rsidRPr="008B0845" w:rsidRDefault="008B0845" w:rsidP="00EF3988">
            <w:pPr>
              <w:rPr>
                <w:rFonts w:ascii="Times New Roman" w:hAnsi="Times New Roman" w:cs="Times New Roman"/>
              </w:rPr>
            </w:pPr>
          </w:p>
        </w:tc>
      </w:tr>
      <w:tr w:rsidR="008B0845" w:rsidRPr="008B0845" w:rsidTr="008D514E">
        <w:tc>
          <w:tcPr>
            <w:tcW w:w="2943" w:type="dxa"/>
          </w:tcPr>
          <w:p w:rsidR="008B0845" w:rsidRPr="008B0845" w:rsidRDefault="008B0845" w:rsidP="008B0845">
            <w:pPr>
              <w:jc w:val="both"/>
              <w:rPr>
                <w:rFonts w:ascii="Times New Roman" w:hAnsi="Times New Roman" w:cs="Times New Roman"/>
              </w:rPr>
            </w:pPr>
            <w:r w:rsidRPr="008B0845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B0845" w:rsidRPr="008B0845" w:rsidRDefault="008B0845" w:rsidP="00EF3988">
            <w:pPr>
              <w:rPr>
                <w:rFonts w:ascii="Times New Roman" w:hAnsi="Times New Roman" w:cs="Times New Roman"/>
              </w:rPr>
            </w:pPr>
          </w:p>
        </w:tc>
      </w:tr>
    </w:tbl>
    <w:p w:rsidR="00EF3988" w:rsidRPr="00EF3988" w:rsidRDefault="00EF3988" w:rsidP="00EF39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398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EF398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F3988" w:rsidRPr="00EF3988" w:rsidTr="00515A55">
        <w:tc>
          <w:tcPr>
            <w:tcW w:w="2943" w:type="dxa"/>
          </w:tcPr>
          <w:p w:rsidR="00EF3988" w:rsidRPr="00EF3988" w:rsidRDefault="00EF3988" w:rsidP="00EF3988">
            <w:pPr>
              <w:jc w:val="both"/>
              <w:rPr>
                <w:rFonts w:ascii="Times New Roman" w:hAnsi="Times New Roman" w:cs="Times New Roman"/>
              </w:rPr>
            </w:pPr>
            <w:r w:rsidRPr="00EF398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EF3988" w:rsidRPr="00EF3988" w:rsidRDefault="00EF3988" w:rsidP="00EF39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 Андрей Николаевич</w:t>
            </w:r>
          </w:p>
        </w:tc>
      </w:tr>
      <w:tr w:rsidR="00EF3988" w:rsidRPr="00EF3988" w:rsidTr="00515A55">
        <w:tc>
          <w:tcPr>
            <w:tcW w:w="2943" w:type="dxa"/>
          </w:tcPr>
          <w:p w:rsidR="00EF3988" w:rsidRPr="00EF3988" w:rsidRDefault="00EF3988" w:rsidP="00EF3988">
            <w:pPr>
              <w:jc w:val="both"/>
              <w:rPr>
                <w:rFonts w:ascii="Times New Roman" w:hAnsi="Times New Roman" w:cs="Times New Roman"/>
              </w:rPr>
            </w:pPr>
            <w:r w:rsidRPr="00EF398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EF3988" w:rsidRPr="00EF3988" w:rsidRDefault="00EF3988" w:rsidP="00EF39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3988" w:rsidRPr="00EF3988" w:rsidTr="00515A55">
        <w:tc>
          <w:tcPr>
            <w:tcW w:w="2943" w:type="dxa"/>
          </w:tcPr>
          <w:p w:rsidR="00EF3988" w:rsidRPr="00EF3988" w:rsidRDefault="00EF3988" w:rsidP="00EF3988">
            <w:pPr>
              <w:jc w:val="both"/>
              <w:rPr>
                <w:rFonts w:ascii="Times New Roman" w:hAnsi="Times New Roman" w:cs="Times New Roman"/>
              </w:rPr>
            </w:pPr>
            <w:r w:rsidRPr="00EF398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EF3988" w:rsidRPr="00EF3988" w:rsidRDefault="00EF3988" w:rsidP="00EF398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3988" w:rsidRPr="00EF3988" w:rsidTr="00515A55">
        <w:tc>
          <w:tcPr>
            <w:tcW w:w="2943" w:type="dxa"/>
          </w:tcPr>
          <w:p w:rsidR="00EF3988" w:rsidRPr="00EF3988" w:rsidRDefault="00EF3988" w:rsidP="00EF3988">
            <w:pPr>
              <w:jc w:val="both"/>
              <w:rPr>
                <w:rFonts w:ascii="Times New Roman" w:hAnsi="Times New Roman" w:cs="Times New Roman"/>
              </w:rPr>
            </w:pPr>
            <w:r w:rsidRPr="00EF398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EF3988" w:rsidRPr="00EF3988" w:rsidRDefault="00EF3988" w:rsidP="00EF39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3988" w:rsidRPr="00EF3988" w:rsidTr="00515A55">
        <w:tc>
          <w:tcPr>
            <w:tcW w:w="2943" w:type="dxa"/>
          </w:tcPr>
          <w:p w:rsidR="00EF3988" w:rsidRPr="00EF3988" w:rsidRDefault="00EF3988" w:rsidP="00EF3988">
            <w:pPr>
              <w:jc w:val="both"/>
              <w:rPr>
                <w:rFonts w:ascii="Times New Roman" w:hAnsi="Times New Roman" w:cs="Times New Roman"/>
              </w:rPr>
            </w:pPr>
            <w:r w:rsidRPr="00EF398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EF3988" w:rsidRPr="00EF3988" w:rsidRDefault="00EF3988" w:rsidP="00EF39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3988" w:rsidRPr="00EF3988" w:rsidTr="00515A55">
        <w:tc>
          <w:tcPr>
            <w:tcW w:w="2943" w:type="dxa"/>
          </w:tcPr>
          <w:p w:rsidR="00EF3988" w:rsidRPr="00EF3988" w:rsidRDefault="00EF3988" w:rsidP="00EF3988">
            <w:pPr>
              <w:jc w:val="both"/>
              <w:rPr>
                <w:rFonts w:ascii="Times New Roman" w:hAnsi="Times New Roman" w:cs="Times New Roman"/>
              </w:rPr>
            </w:pPr>
            <w:r w:rsidRPr="00EF3988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EF3988" w:rsidRPr="00EF3988" w:rsidRDefault="00EF3988" w:rsidP="00EF39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3988" w:rsidRPr="00EF3988" w:rsidRDefault="00EF3988" w:rsidP="00EF39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398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EF398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F3988" w:rsidRPr="00EF3988" w:rsidTr="00515A55">
        <w:tc>
          <w:tcPr>
            <w:tcW w:w="2943" w:type="dxa"/>
          </w:tcPr>
          <w:p w:rsidR="00EF3988" w:rsidRPr="00EF3988" w:rsidRDefault="00EF3988" w:rsidP="00EF3988">
            <w:pPr>
              <w:jc w:val="both"/>
              <w:rPr>
                <w:rFonts w:ascii="Times New Roman" w:hAnsi="Times New Roman" w:cs="Times New Roman"/>
              </w:rPr>
            </w:pPr>
            <w:r w:rsidRPr="00EF398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EF3988" w:rsidRPr="00EF3988" w:rsidRDefault="00EF3988" w:rsidP="00EF3988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EF3988">
              <w:rPr>
                <w:rFonts w:ascii="Times New Roman" w:hAnsi="Times New Roman" w:cs="Times New Roman"/>
              </w:rPr>
              <w:t>Караваев</w:t>
            </w:r>
            <w:r>
              <w:rPr>
                <w:rFonts w:ascii="Times New Roman" w:hAnsi="Times New Roman" w:cs="Times New Roman"/>
              </w:rPr>
              <w:t xml:space="preserve"> Евгений Геннадьевич</w:t>
            </w:r>
          </w:p>
        </w:tc>
      </w:tr>
      <w:tr w:rsidR="00EF3988" w:rsidRPr="00EF3988" w:rsidTr="00515A55">
        <w:tc>
          <w:tcPr>
            <w:tcW w:w="2943" w:type="dxa"/>
          </w:tcPr>
          <w:p w:rsidR="00EF3988" w:rsidRPr="00EF3988" w:rsidRDefault="00EF3988" w:rsidP="00EF3988">
            <w:pPr>
              <w:jc w:val="both"/>
              <w:rPr>
                <w:rFonts w:ascii="Times New Roman" w:hAnsi="Times New Roman" w:cs="Times New Roman"/>
              </w:rPr>
            </w:pPr>
            <w:r w:rsidRPr="00EF398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EF3988" w:rsidRPr="00EF3988" w:rsidRDefault="00EF3988" w:rsidP="00EF3988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3988" w:rsidRPr="00EF3988" w:rsidTr="00515A55">
        <w:tc>
          <w:tcPr>
            <w:tcW w:w="2943" w:type="dxa"/>
          </w:tcPr>
          <w:p w:rsidR="00EF3988" w:rsidRPr="00EF3988" w:rsidRDefault="00EF3988" w:rsidP="00EF3988">
            <w:pPr>
              <w:jc w:val="both"/>
              <w:rPr>
                <w:rFonts w:ascii="Times New Roman" w:hAnsi="Times New Roman" w:cs="Times New Roman"/>
              </w:rPr>
            </w:pPr>
            <w:r w:rsidRPr="00EF398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EF3988" w:rsidRPr="00EF3988" w:rsidRDefault="00EF3988" w:rsidP="00EF3988">
            <w:pPr>
              <w:ind w:firstLine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3988" w:rsidRPr="00EF3988" w:rsidTr="00515A55">
        <w:tc>
          <w:tcPr>
            <w:tcW w:w="2943" w:type="dxa"/>
          </w:tcPr>
          <w:p w:rsidR="00EF3988" w:rsidRPr="00EF3988" w:rsidRDefault="00EF3988" w:rsidP="00EF3988">
            <w:pPr>
              <w:jc w:val="both"/>
              <w:rPr>
                <w:rFonts w:ascii="Times New Roman" w:hAnsi="Times New Roman" w:cs="Times New Roman"/>
              </w:rPr>
            </w:pPr>
            <w:r w:rsidRPr="00EF398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EF3988" w:rsidRPr="00EF3988" w:rsidRDefault="00EF3988" w:rsidP="006A2B47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3988" w:rsidRPr="00EF3988" w:rsidTr="00515A55">
        <w:tc>
          <w:tcPr>
            <w:tcW w:w="2943" w:type="dxa"/>
          </w:tcPr>
          <w:p w:rsidR="00EF3988" w:rsidRPr="00EF3988" w:rsidRDefault="00EF3988" w:rsidP="00EF3988">
            <w:pPr>
              <w:jc w:val="both"/>
              <w:rPr>
                <w:rFonts w:ascii="Times New Roman" w:hAnsi="Times New Roman" w:cs="Times New Roman"/>
              </w:rPr>
            </w:pPr>
            <w:r w:rsidRPr="00EF398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EF3988" w:rsidRPr="00EF3988" w:rsidRDefault="00EF3988" w:rsidP="00EF3988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3988" w:rsidRPr="00EF3988" w:rsidTr="00515A55">
        <w:tc>
          <w:tcPr>
            <w:tcW w:w="2943" w:type="dxa"/>
          </w:tcPr>
          <w:p w:rsidR="00EF3988" w:rsidRPr="00EF3988" w:rsidRDefault="00EF3988" w:rsidP="00EF3988">
            <w:pPr>
              <w:jc w:val="both"/>
              <w:rPr>
                <w:rFonts w:ascii="Times New Roman" w:hAnsi="Times New Roman" w:cs="Times New Roman"/>
              </w:rPr>
            </w:pPr>
            <w:r w:rsidRPr="00EF3988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EF3988" w:rsidRPr="00EF3988" w:rsidRDefault="00EF3988" w:rsidP="00EF3988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EF3988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8810B6" w:rsidP="006A2B4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90C7F">
              <w:rPr>
                <w:rFonts w:ascii="Times New Roman" w:hAnsi="Times New Roman" w:cs="Times New Roman"/>
              </w:rPr>
              <w:t>ул.Кирова</w:t>
            </w:r>
            <w:proofErr w:type="spellEnd"/>
            <w:r w:rsidR="00290C7F">
              <w:rPr>
                <w:rFonts w:ascii="Times New Roman" w:hAnsi="Times New Roman" w:cs="Times New Roman"/>
              </w:rPr>
              <w:t>, д.125</w:t>
            </w:r>
            <w:r w:rsidR="00595D5E">
              <w:rPr>
                <w:rFonts w:ascii="Times New Roman" w:hAnsi="Times New Roman" w:cs="Times New Roman"/>
              </w:rPr>
              <w:t>, кв.</w:t>
            </w:r>
            <w:r w:rsidR="006A2B47">
              <w:rPr>
                <w:rFonts w:ascii="Times New Roman" w:hAnsi="Times New Roman" w:cs="Times New Roman"/>
              </w:rPr>
              <w:t>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E846DF" w:rsidRDefault="00E846DF" w:rsidP="006A2B4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846D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595D5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</w:t>
            </w:r>
            <w:r w:rsidR="00290C7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2:</w:t>
            </w:r>
            <w:r w:rsidR="006A2B4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178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6A2B47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F3988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830A0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830A06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8B084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F0E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875F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875F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F0E1C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F29D7"/>
    <w:rsid w:val="001042B8"/>
    <w:rsid w:val="00110603"/>
    <w:rsid w:val="001266C8"/>
    <w:rsid w:val="001269DC"/>
    <w:rsid w:val="0015714F"/>
    <w:rsid w:val="00173331"/>
    <w:rsid w:val="001B0D7E"/>
    <w:rsid w:val="001D00DE"/>
    <w:rsid w:val="001F1C22"/>
    <w:rsid w:val="00245A34"/>
    <w:rsid w:val="00246FD5"/>
    <w:rsid w:val="002747DE"/>
    <w:rsid w:val="00277157"/>
    <w:rsid w:val="00290C7F"/>
    <w:rsid w:val="00292706"/>
    <w:rsid w:val="0029521F"/>
    <w:rsid w:val="002A5428"/>
    <w:rsid w:val="00335725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567CBD"/>
    <w:rsid w:val="00572EB0"/>
    <w:rsid w:val="00592812"/>
    <w:rsid w:val="00595D5E"/>
    <w:rsid w:val="005C567A"/>
    <w:rsid w:val="005C5C70"/>
    <w:rsid w:val="005D5207"/>
    <w:rsid w:val="005E4E43"/>
    <w:rsid w:val="0060389D"/>
    <w:rsid w:val="006306B3"/>
    <w:rsid w:val="00631589"/>
    <w:rsid w:val="0064508A"/>
    <w:rsid w:val="00677D4D"/>
    <w:rsid w:val="00694F02"/>
    <w:rsid w:val="00697749"/>
    <w:rsid w:val="006A2B47"/>
    <w:rsid w:val="006B1850"/>
    <w:rsid w:val="006F17AF"/>
    <w:rsid w:val="00714111"/>
    <w:rsid w:val="007400CE"/>
    <w:rsid w:val="00766826"/>
    <w:rsid w:val="007A003D"/>
    <w:rsid w:val="007A22B0"/>
    <w:rsid w:val="007D0E1A"/>
    <w:rsid w:val="007F658F"/>
    <w:rsid w:val="00805C04"/>
    <w:rsid w:val="00830A06"/>
    <w:rsid w:val="00875F80"/>
    <w:rsid w:val="008810B6"/>
    <w:rsid w:val="00886C97"/>
    <w:rsid w:val="008B0845"/>
    <w:rsid w:val="008D740A"/>
    <w:rsid w:val="008E25F9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BF0E1C"/>
    <w:rsid w:val="00BF2798"/>
    <w:rsid w:val="00C5085F"/>
    <w:rsid w:val="00C637C0"/>
    <w:rsid w:val="00C83C5A"/>
    <w:rsid w:val="00C91DA7"/>
    <w:rsid w:val="00CA1B29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46DF"/>
    <w:rsid w:val="00E9228C"/>
    <w:rsid w:val="00EA483F"/>
    <w:rsid w:val="00EF0B2C"/>
    <w:rsid w:val="00EF3988"/>
    <w:rsid w:val="00F14FE2"/>
    <w:rsid w:val="00F154E5"/>
    <w:rsid w:val="00F311E3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zhkh12</cp:lastModifiedBy>
  <cp:revision>2</cp:revision>
  <cp:lastPrinted>2022-03-14T10:45:00Z</cp:lastPrinted>
  <dcterms:created xsi:type="dcterms:W3CDTF">2023-01-16T07:32:00Z</dcterms:created>
  <dcterms:modified xsi:type="dcterms:W3CDTF">2023-01-16T07:32:00Z</dcterms:modified>
</cp:coreProperties>
</file>